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18447" w14:textId="110982F1" w:rsidR="00382AAE" w:rsidRPr="005D076F" w:rsidRDefault="00382AAE" w:rsidP="00382AAE">
      <w:pPr>
        <w:pStyle w:val="IntenseQuote"/>
        <w:rPr>
          <w:b/>
          <w:bCs/>
          <w:i w:val="0"/>
          <w:iCs w:val="0"/>
          <w:color w:val="A60619"/>
          <w:sz w:val="52"/>
          <w:szCs w:val="52"/>
          <w:u w:val="single"/>
        </w:rPr>
      </w:pPr>
      <w:r w:rsidRPr="00C66734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22F69E8" wp14:editId="4636BE17">
            <wp:simplePos x="0" y="0"/>
            <wp:positionH relativeFrom="column">
              <wp:posOffset>4242848</wp:posOffset>
            </wp:positionH>
            <wp:positionV relativeFrom="paragraph">
              <wp:posOffset>-443</wp:posOffset>
            </wp:positionV>
            <wp:extent cx="2145030" cy="2145030"/>
            <wp:effectExtent l="0" t="0" r="7620" b="7620"/>
            <wp:wrapSquare wrapText="bothSides"/>
            <wp:docPr id="2" name="Picture 1" descr="Brent Mencap | Lond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ent Mencap | Lond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030" cy="214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5D076F">
        <w:rPr>
          <w:b/>
          <w:bCs/>
          <w:i w:val="0"/>
          <w:iCs w:val="0"/>
          <w:color w:val="A60619"/>
          <w:sz w:val="52"/>
          <w:szCs w:val="52"/>
          <w:u w:val="single"/>
        </w:rPr>
        <w:t>DRaP NEWS</w:t>
      </w:r>
    </w:p>
    <w:p w14:paraId="37CC632C" w14:textId="1CDBC310" w:rsidR="00382AAE" w:rsidRDefault="00382AAE" w:rsidP="00382AAE">
      <w:pPr>
        <w:pStyle w:val="IntenseQuote"/>
        <w:rPr>
          <w:b/>
          <w:bCs/>
          <w:i w:val="0"/>
          <w:iCs w:val="0"/>
          <w:color w:val="A60619"/>
          <w:sz w:val="52"/>
          <w:szCs w:val="52"/>
          <w:u w:val="single"/>
        </w:rPr>
      </w:pPr>
      <w:r w:rsidRPr="005D076F">
        <w:rPr>
          <w:b/>
          <w:bCs/>
          <w:i w:val="0"/>
          <w:iCs w:val="0"/>
          <w:color w:val="A60619"/>
          <w:sz w:val="52"/>
          <w:szCs w:val="52"/>
          <w:u w:val="single"/>
        </w:rPr>
        <w:t xml:space="preserve">Disability, rights and politics </w:t>
      </w:r>
    </w:p>
    <w:p w14:paraId="37055E7C" w14:textId="7F68D34E" w:rsidR="00382AAE" w:rsidRDefault="00382AAE" w:rsidP="00382AAE"/>
    <w:p w14:paraId="30F51F8A" w14:textId="4C4FC0DB" w:rsidR="00382AAE" w:rsidRPr="004F4CC5" w:rsidRDefault="00382AAE" w:rsidP="00382AAE">
      <w:pPr>
        <w:rPr>
          <w:b/>
          <w:bCs/>
          <w:sz w:val="36"/>
          <w:szCs w:val="36"/>
        </w:rPr>
      </w:pPr>
      <w:r w:rsidRPr="004F4CC5">
        <w:rPr>
          <w:b/>
          <w:bCs/>
          <w:sz w:val="36"/>
          <w:szCs w:val="36"/>
        </w:rPr>
        <w:t>Co</w:t>
      </w:r>
      <w:r>
        <w:rPr>
          <w:b/>
          <w:bCs/>
          <w:sz w:val="36"/>
          <w:szCs w:val="36"/>
        </w:rPr>
        <w:t>-</w:t>
      </w:r>
      <w:r w:rsidRPr="004F4CC5">
        <w:rPr>
          <w:b/>
          <w:bCs/>
          <w:sz w:val="36"/>
          <w:szCs w:val="36"/>
        </w:rPr>
        <w:t xml:space="preserve">production </w:t>
      </w:r>
    </w:p>
    <w:p w14:paraId="74BD4BD7" w14:textId="2235949C" w:rsidR="00A06124" w:rsidRDefault="00382AA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907FE1" w14:paraId="214918F5" w14:textId="77777777" w:rsidTr="15AC5173">
        <w:tc>
          <w:tcPr>
            <w:tcW w:w="4868" w:type="dxa"/>
          </w:tcPr>
          <w:p w14:paraId="6692225B" w14:textId="06B85AAB" w:rsidR="00907FE1" w:rsidRDefault="00907FE1" w:rsidP="00907F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 are the DRaP group at Brent Mencap</w:t>
            </w:r>
          </w:p>
          <w:p w14:paraId="0F3CDC4C" w14:textId="77777777" w:rsidR="00907FE1" w:rsidRDefault="00907FE1" w:rsidP="00907F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 meet every Wednesday to talk about issues that affect people with a learning disability in Brent.</w:t>
            </w:r>
          </w:p>
          <w:p w14:paraId="2C6A8E3A" w14:textId="77777777" w:rsidR="00907FE1" w:rsidRDefault="00907FE1" w:rsidP="00907FE1">
            <w:pPr>
              <w:rPr>
                <w:sz w:val="28"/>
                <w:szCs w:val="28"/>
              </w:rPr>
            </w:pPr>
          </w:p>
        </w:tc>
        <w:tc>
          <w:tcPr>
            <w:tcW w:w="4868" w:type="dxa"/>
          </w:tcPr>
          <w:p w14:paraId="4608AC76" w14:textId="2914D5FA" w:rsidR="00907FE1" w:rsidRDefault="00907FE1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21B4F957" wp14:editId="287A2963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10160</wp:posOffset>
                  </wp:positionV>
                  <wp:extent cx="1724025" cy="1293019"/>
                  <wp:effectExtent l="0" t="0" r="0" b="2540"/>
                  <wp:wrapNone/>
                  <wp:docPr id="77771166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804" cy="1293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93ACED" w14:textId="4CB1E8E7" w:rsidR="00907FE1" w:rsidRPr="00907FE1" w:rsidRDefault="00907FE1" w:rsidP="00907FE1">
            <w:pPr>
              <w:rPr>
                <w:sz w:val="28"/>
                <w:szCs w:val="28"/>
              </w:rPr>
            </w:pPr>
          </w:p>
          <w:p w14:paraId="4CC08F60" w14:textId="4A465509" w:rsidR="00907FE1" w:rsidRDefault="00907FE1" w:rsidP="00907FE1">
            <w:pPr>
              <w:rPr>
                <w:sz w:val="28"/>
                <w:szCs w:val="28"/>
              </w:rPr>
            </w:pPr>
          </w:p>
          <w:p w14:paraId="1C791400" w14:textId="780F834C" w:rsidR="00907FE1" w:rsidRDefault="00907FE1" w:rsidP="00907FE1">
            <w:pPr>
              <w:rPr>
                <w:sz w:val="28"/>
                <w:szCs w:val="28"/>
              </w:rPr>
            </w:pPr>
          </w:p>
          <w:p w14:paraId="0EDF22DC" w14:textId="718BD0B9" w:rsidR="00907FE1" w:rsidRPr="00907FE1" w:rsidRDefault="00907FE1" w:rsidP="00907FE1">
            <w:pPr>
              <w:tabs>
                <w:tab w:val="left" w:pos="16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  <w:tr w:rsidR="00907FE1" w14:paraId="20B1CB84" w14:textId="77777777" w:rsidTr="15AC5173">
        <w:trPr>
          <w:trHeight w:val="1691"/>
        </w:trPr>
        <w:tc>
          <w:tcPr>
            <w:tcW w:w="4868" w:type="dxa"/>
          </w:tcPr>
          <w:p w14:paraId="7996A145" w14:textId="77777777" w:rsidR="00907FE1" w:rsidRDefault="00907FE1" w:rsidP="00907F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 want to tell you what we have been doing.</w:t>
            </w:r>
          </w:p>
          <w:p w14:paraId="22B5CFB3" w14:textId="77777777" w:rsidR="00907FE1" w:rsidRDefault="00907FE1" w:rsidP="00907F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 we want to hear from you.</w:t>
            </w:r>
          </w:p>
          <w:p w14:paraId="0C4F29FA" w14:textId="77777777" w:rsidR="00907FE1" w:rsidRDefault="00907FE1">
            <w:pPr>
              <w:rPr>
                <w:sz w:val="28"/>
                <w:szCs w:val="28"/>
              </w:rPr>
            </w:pPr>
          </w:p>
        </w:tc>
        <w:tc>
          <w:tcPr>
            <w:tcW w:w="4868" w:type="dxa"/>
          </w:tcPr>
          <w:p w14:paraId="540A0D6C" w14:textId="2EEFAC78" w:rsidR="00907FE1" w:rsidRDefault="00AB233B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FB1AAAD" wp14:editId="29CDF8DA">
                  <wp:extent cx="1545863" cy="1028700"/>
                  <wp:effectExtent l="0" t="0" r="0" b="0"/>
                  <wp:docPr id="428184842" name="Picture 1" descr="Hear Images – Browse 3,340,383 Stock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ear Images – Browse 3,340,383 Stock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040" cy="1036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7FE1" w14:paraId="527D5785" w14:textId="77777777" w:rsidTr="15AC5173">
        <w:tc>
          <w:tcPr>
            <w:tcW w:w="4868" w:type="dxa"/>
          </w:tcPr>
          <w:p w14:paraId="5FD95447" w14:textId="1A99B760" w:rsidR="00907FE1" w:rsidRDefault="00AB23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 meet with Daniella on Mondays at the Civic Centre.  She works with the Brent Council Co-production team.</w:t>
            </w:r>
          </w:p>
        </w:tc>
        <w:tc>
          <w:tcPr>
            <w:tcW w:w="4868" w:type="dxa"/>
          </w:tcPr>
          <w:p w14:paraId="2F831304" w14:textId="432E5EE5" w:rsidR="00907FE1" w:rsidRDefault="00AB233B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45A8A65" wp14:editId="1A62FA6E">
                  <wp:extent cx="2266950" cy="881592"/>
                  <wp:effectExtent l="0" t="0" r="0" b="0"/>
                  <wp:docPr id="1513425189" name="Picture 1" descr="Adult Social Care | Brent Counc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ult Social Care | Brent Counc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3884" cy="884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7FE1" w14:paraId="56F3FF90" w14:textId="77777777" w:rsidTr="15AC5173">
        <w:tc>
          <w:tcPr>
            <w:tcW w:w="4868" w:type="dxa"/>
          </w:tcPr>
          <w:p w14:paraId="3D1C850E" w14:textId="70D9CAAC" w:rsidR="00AB233B" w:rsidRDefault="00AB233B" w:rsidP="00AB23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 a group we are trying to make the information on Brent Council documents Easy Read.</w:t>
            </w:r>
          </w:p>
          <w:p w14:paraId="2D9365B4" w14:textId="28EE9936" w:rsidR="00907FE1" w:rsidRDefault="00907FE1">
            <w:pPr>
              <w:rPr>
                <w:sz w:val="28"/>
                <w:szCs w:val="28"/>
              </w:rPr>
            </w:pPr>
          </w:p>
        </w:tc>
        <w:tc>
          <w:tcPr>
            <w:tcW w:w="4868" w:type="dxa"/>
          </w:tcPr>
          <w:p w14:paraId="0AB182CF" w14:textId="70C62D75" w:rsidR="00907FE1" w:rsidRDefault="00AB233B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6762700" wp14:editId="6DC30B6E">
                  <wp:extent cx="1504950" cy="1594694"/>
                  <wp:effectExtent l="0" t="0" r="0" b="5715"/>
                  <wp:docPr id="512780659" name="Picture 3" descr="Easy Read Guides - ST AUSTELL HEALTHC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asy Read Guides - ST AUSTELL HEALTHC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699" cy="1605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7FE1" w14:paraId="766503DA" w14:textId="77777777" w:rsidTr="15AC5173">
        <w:tc>
          <w:tcPr>
            <w:tcW w:w="4868" w:type="dxa"/>
          </w:tcPr>
          <w:p w14:paraId="0F303DC7" w14:textId="7479A9BB" w:rsidR="00AB233B" w:rsidRDefault="00652BD7" w:rsidP="00AB23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F</w:t>
            </w:r>
            <w:r w:rsidR="00AB233B">
              <w:rPr>
                <w:sz w:val="28"/>
                <w:szCs w:val="28"/>
              </w:rPr>
              <w:t>or Example, we looked at a leaflet about hospitals.</w:t>
            </w:r>
          </w:p>
          <w:p w14:paraId="48BEBA75" w14:textId="05506D15" w:rsidR="00AB233B" w:rsidRDefault="00AB233B" w:rsidP="00AB23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 said what we understand and what would make it better.</w:t>
            </w:r>
            <w:r w:rsidRPr="00EE551A">
              <w:t xml:space="preserve"> </w:t>
            </w:r>
          </w:p>
          <w:p w14:paraId="69A01246" w14:textId="77777777" w:rsidR="00907FE1" w:rsidRDefault="00907FE1">
            <w:pPr>
              <w:rPr>
                <w:sz w:val="28"/>
                <w:szCs w:val="28"/>
              </w:rPr>
            </w:pPr>
          </w:p>
        </w:tc>
        <w:tc>
          <w:tcPr>
            <w:tcW w:w="4868" w:type="dxa"/>
          </w:tcPr>
          <w:p w14:paraId="3CE9F4E7" w14:textId="09D7E600" w:rsidR="00907FE1" w:rsidRDefault="00AB233B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70C1E1B" wp14:editId="18FEC02F">
                  <wp:extent cx="2266950" cy="2019300"/>
                  <wp:effectExtent l="0" t="0" r="0" b="0"/>
                  <wp:docPr id="1663896098" name="Picture 4" descr="Easy read leaflets for you - Oxfor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asy read leaflets for you - Oxfor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7FE1" w14:paraId="00A74595" w14:textId="77777777" w:rsidTr="15AC5173">
        <w:trPr>
          <w:trHeight w:val="2034"/>
        </w:trPr>
        <w:tc>
          <w:tcPr>
            <w:tcW w:w="4868" w:type="dxa"/>
          </w:tcPr>
          <w:p w14:paraId="6A83FE68" w14:textId="058BFEEB" w:rsidR="001801D8" w:rsidRDefault="001801D8" w:rsidP="001801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Some people need Easy Read.</w:t>
            </w:r>
          </w:p>
          <w:p w14:paraId="1C51BC68" w14:textId="77777777" w:rsidR="00907FE1" w:rsidRDefault="00907FE1" w:rsidP="001801D8">
            <w:pPr>
              <w:rPr>
                <w:sz w:val="28"/>
                <w:szCs w:val="28"/>
              </w:rPr>
            </w:pPr>
          </w:p>
        </w:tc>
        <w:tc>
          <w:tcPr>
            <w:tcW w:w="4868" w:type="dxa"/>
          </w:tcPr>
          <w:p w14:paraId="06B59F27" w14:textId="0091A4C9" w:rsidR="00907FE1" w:rsidRDefault="001801D8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66456C7" wp14:editId="2228734B">
                  <wp:extent cx="1409700" cy="1312898"/>
                  <wp:effectExtent l="0" t="0" r="0" b="1905"/>
                  <wp:docPr id="2132355263" name="Picture 5" descr="Accessible Information and Easy Rea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ccessible Information and Easy Rea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599" cy="1324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 w:rsidR="00907FE1" w14:paraId="0DCFCFCB" w14:textId="77777777" w:rsidTr="15AC5173">
        <w:trPr>
          <w:trHeight w:val="2753"/>
        </w:trPr>
        <w:tc>
          <w:tcPr>
            <w:tcW w:w="4868" w:type="dxa"/>
          </w:tcPr>
          <w:p w14:paraId="5FF5DB7C" w14:textId="77777777" w:rsidR="001801D8" w:rsidRDefault="001801D8" w:rsidP="001801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Some people need pictures.</w:t>
            </w:r>
          </w:p>
          <w:p w14:paraId="2C251143" w14:textId="77777777" w:rsidR="00907FE1" w:rsidRDefault="00907FE1">
            <w:pPr>
              <w:rPr>
                <w:sz w:val="28"/>
                <w:szCs w:val="28"/>
              </w:rPr>
            </w:pPr>
          </w:p>
        </w:tc>
        <w:tc>
          <w:tcPr>
            <w:tcW w:w="4868" w:type="dxa"/>
          </w:tcPr>
          <w:p w14:paraId="251410A8" w14:textId="7C771ABE" w:rsidR="00907FE1" w:rsidRDefault="00652BD7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0049DCB2" wp14:editId="78DC9979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190500</wp:posOffset>
                  </wp:positionV>
                  <wp:extent cx="2762250" cy="1657350"/>
                  <wp:effectExtent l="0" t="0" r="0" b="0"/>
                  <wp:wrapTight wrapText="bothSides">
                    <wp:wrapPolygon edited="0">
                      <wp:start x="0" y="0"/>
                      <wp:lineTo x="0" y="21352"/>
                      <wp:lineTo x="21451" y="21352"/>
                      <wp:lineTo x="21451" y="0"/>
                      <wp:lineTo x="0" y="0"/>
                    </wp:wrapPolygon>
                  </wp:wrapTight>
                  <wp:docPr id="574502729" name="Picture 7" descr="Pictures – Photosymbo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ictures – Photosymbo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07FE1" w14:paraId="113C0AE9" w14:textId="77777777" w:rsidTr="15AC5173">
        <w:trPr>
          <w:trHeight w:val="2535"/>
        </w:trPr>
        <w:tc>
          <w:tcPr>
            <w:tcW w:w="4868" w:type="dxa"/>
          </w:tcPr>
          <w:p w14:paraId="32D28B20" w14:textId="77777777" w:rsidR="001801D8" w:rsidRDefault="001801D8" w:rsidP="001801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Some people need sign language.</w:t>
            </w:r>
            <w:r>
              <w:t xml:space="preserve"> </w:t>
            </w:r>
          </w:p>
          <w:p w14:paraId="786356E7" w14:textId="77777777" w:rsidR="00907FE1" w:rsidRDefault="00907FE1">
            <w:pPr>
              <w:rPr>
                <w:sz w:val="28"/>
                <w:szCs w:val="28"/>
              </w:rPr>
            </w:pPr>
          </w:p>
        </w:tc>
        <w:tc>
          <w:tcPr>
            <w:tcW w:w="4868" w:type="dxa"/>
          </w:tcPr>
          <w:p w14:paraId="1609CE4D" w14:textId="2C61B00D" w:rsidR="00907FE1" w:rsidRDefault="001801D8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AABA0B0" wp14:editId="14BD18F7">
                  <wp:extent cx="1993542" cy="1514475"/>
                  <wp:effectExtent l="0" t="0" r="6985" b="0"/>
                  <wp:docPr id="1048773856" name="Picture 9" descr="British Sign Language resourc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British Sign Language resourc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2816" cy="1521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7FE1" w14:paraId="0F58BDBC" w14:textId="77777777" w:rsidTr="15AC5173">
        <w:tc>
          <w:tcPr>
            <w:tcW w:w="4868" w:type="dxa"/>
          </w:tcPr>
          <w:p w14:paraId="1B1CC082" w14:textId="58089BC1" w:rsidR="001801D8" w:rsidRDefault="001801D8" w:rsidP="001801D8">
            <w:pPr>
              <w:rPr>
                <w:sz w:val="28"/>
                <w:szCs w:val="28"/>
              </w:rPr>
            </w:pPr>
            <w:r w:rsidRPr="15AC5173">
              <w:rPr>
                <w:b/>
                <w:bCs/>
                <w:sz w:val="28"/>
                <w:szCs w:val="28"/>
              </w:rPr>
              <w:t>Everybody</w:t>
            </w:r>
            <w:r w:rsidRPr="15AC5173">
              <w:rPr>
                <w:sz w:val="28"/>
                <w:szCs w:val="28"/>
              </w:rPr>
              <w:t xml:space="preserve"> needs the same information</w:t>
            </w:r>
            <w:r w:rsidR="18F54795" w:rsidRPr="15AC5173">
              <w:rPr>
                <w:sz w:val="28"/>
                <w:szCs w:val="28"/>
              </w:rPr>
              <w:t>, but in different ways so they understand.</w:t>
            </w:r>
          </w:p>
          <w:p w14:paraId="477B4331" w14:textId="77777777" w:rsidR="00907FE1" w:rsidRDefault="00907FE1">
            <w:pPr>
              <w:rPr>
                <w:sz w:val="28"/>
                <w:szCs w:val="28"/>
              </w:rPr>
            </w:pPr>
          </w:p>
        </w:tc>
        <w:tc>
          <w:tcPr>
            <w:tcW w:w="4868" w:type="dxa"/>
          </w:tcPr>
          <w:p w14:paraId="5ECD91A1" w14:textId="111384CB" w:rsidR="00907FE1" w:rsidRDefault="00652BD7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122BE3EC" wp14:editId="2AC835AF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0</wp:posOffset>
                  </wp:positionV>
                  <wp:extent cx="2397760" cy="1585385"/>
                  <wp:effectExtent l="0" t="0" r="2540" b="0"/>
                  <wp:wrapSquare wrapText="bothSides"/>
                  <wp:docPr id="1835799445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7760" cy="1585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07FE1" w14:paraId="19FFCCDF" w14:textId="77777777" w:rsidTr="15AC5173">
        <w:tc>
          <w:tcPr>
            <w:tcW w:w="4868" w:type="dxa"/>
          </w:tcPr>
          <w:p w14:paraId="108E56DB" w14:textId="77777777" w:rsidR="00652BD7" w:rsidRDefault="00652BD7" w:rsidP="00652B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We are going to carrying on with Daniella.</w:t>
            </w:r>
          </w:p>
          <w:p w14:paraId="5A738C85" w14:textId="77777777" w:rsidR="00907FE1" w:rsidRDefault="00907FE1">
            <w:pPr>
              <w:rPr>
                <w:sz w:val="28"/>
                <w:szCs w:val="28"/>
              </w:rPr>
            </w:pPr>
          </w:p>
        </w:tc>
        <w:tc>
          <w:tcPr>
            <w:tcW w:w="4868" w:type="dxa"/>
          </w:tcPr>
          <w:p w14:paraId="1DE29F23" w14:textId="3946CCED" w:rsidR="00907FE1" w:rsidRDefault="00652BD7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95C430E" wp14:editId="5FE6EE0A">
                  <wp:extent cx="2619375" cy="1743075"/>
                  <wp:effectExtent l="0" t="0" r="9525" b="9525"/>
                  <wp:docPr id="413853523" name="Picture 11" descr="Reviews by Wirecut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Reviews by Wirecut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7FE1" w14:paraId="53500DA1" w14:textId="77777777" w:rsidTr="15AC5173">
        <w:tc>
          <w:tcPr>
            <w:tcW w:w="4868" w:type="dxa"/>
          </w:tcPr>
          <w:p w14:paraId="6ED85F81" w14:textId="4191F524" w:rsidR="1EB34415" w:rsidRDefault="1EB34415" w:rsidP="15AC5173">
            <w:pPr>
              <w:rPr>
                <w:sz w:val="28"/>
                <w:szCs w:val="28"/>
              </w:rPr>
            </w:pPr>
            <w:r w:rsidRPr="15AC5173">
              <w:rPr>
                <w:sz w:val="28"/>
                <w:szCs w:val="28"/>
              </w:rPr>
              <w:t>We would like to hear about your experiences.</w:t>
            </w:r>
          </w:p>
          <w:p w14:paraId="5FC6B83D" w14:textId="7E5B10A0" w:rsidR="15AC5173" w:rsidRDefault="15AC5173" w:rsidP="15AC5173">
            <w:pPr>
              <w:rPr>
                <w:sz w:val="28"/>
                <w:szCs w:val="28"/>
              </w:rPr>
            </w:pPr>
          </w:p>
          <w:p w14:paraId="02E3A4D0" w14:textId="6E474ED5" w:rsidR="00652BD7" w:rsidRDefault="1EB34415" w:rsidP="00652BD7">
            <w:pPr>
              <w:rPr>
                <w:sz w:val="28"/>
                <w:szCs w:val="28"/>
              </w:rPr>
            </w:pPr>
            <w:r w:rsidRPr="15AC5173">
              <w:rPr>
                <w:sz w:val="28"/>
                <w:szCs w:val="28"/>
              </w:rPr>
              <w:t>Please contact us on</w:t>
            </w:r>
          </w:p>
          <w:p w14:paraId="72366B18" w14:textId="77777777" w:rsidR="00652BD7" w:rsidRDefault="00652BD7" w:rsidP="00652BD7">
            <w:pPr>
              <w:rPr>
                <w:sz w:val="28"/>
                <w:szCs w:val="28"/>
              </w:rPr>
            </w:pPr>
            <w:hyperlink r:id="rId15" w:history="1">
              <w:r w:rsidRPr="00B400D5">
                <w:rPr>
                  <w:rStyle w:val="Hyperlink"/>
                  <w:sz w:val="28"/>
                  <w:szCs w:val="28"/>
                </w:rPr>
                <w:t>advocacy@brentmencap.org.uk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  <w:p w14:paraId="0563419C" w14:textId="77777777" w:rsidR="00907FE1" w:rsidRDefault="00907FE1">
            <w:pPr>
              <w:rPr>
                <w:sz w:val="28"/>
                <w:szCs w:val="28"/>
              </w:rPr>
            </w:pPr>
          </w:p>
        </w:tc>
        <w:tc>
          <w:tcPr>
            <w:tcW w:w="4868" w:type="dxa"/>
          </w:tcPr>
          <w:p w14:paraId="4BD8B2CC" w14:textId="75A67B16" w:rsidR="00907FE1" w:rsidRDefault="00652BD7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BCC483C" wp14:editId="14CF741F">
                  <wp:extent cx="2143125" cy="2143125"/>
                  <wp:effectExtent l="0" t="0" r="9525" b="9525"/>
                  <wp:docPr id="974383477" name="Picture 12" descr="Email Icon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Email Icon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7E67FD" w14:textId="77777777" w:rsidR="00907FE1" w:rsidRPr="00EE551A" w:rsidRDefault="00907FE1">
      <w:pPr>
        <w:rPr>
          <w:sz w:val="28"/>
          <w:szCs w:val="28"/>
        </w:rPr>
      </w:pPr>
    </w:p>
    <w:sectPr w:rsidR="00907FE1" w:rsidRPr="00EE551A" w:rsidSect="00A32E2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AAE"/>
    <w:rsid w:val="001801D8"/>
    <w:rsid w:val="00382AAE"/>
    <w:rsid w:val="00652BD7"/>
    <w:rsid w:val="00797F97"/>
    <w:rsid w:val="00907FE1"/>
    <w:rsid w:val="00A06124"/>
    <w:rsid w:val="00A32E2F"/>
    <w:rsid w:val="00A454CF"/>
    <w:rsid w:val="00AB233B"/>
    <w:rsid w:val="00D359B8"/>
    <w:rsid w:val="00DC4A3B"/>
    <w:rsid w:val="00E32788"/>
    <w:rsid w:val="00E4294D"/>
    <w:rsid w:val="00EE551A"/>
    <w:rsid w:val="00FF742A"/>
    <w:rsid w:val="15AC5173"/>
    <w:rsid w:val="18F54795"/>
    <w:rsid w:val="1AD2EEEA"/>
    <w:rsid w:val="1EB34415"/>
    <w:rsid w:val="497AECA3"/>
    <w:rsid w:val="6A037706"/>
    <w:rsid w:val="6F1B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59507"/>
  <w15:chartTrackingRefBased/>
  <w15:docId w15:val="{C4AD8643-CCCD-4EE5-B960-DE08607C2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AAE"/>
  </w:style>
  <w:style w:type="paragraph" w:styleId="Heading1">
    <w:name w:val="heading 1"/>
    <w:basedOn w:val="Normal"/>
    <w:next w:val="Normal"/>
    <w:link w:val="Heading1Char"/>
    <w:uiPriority w:val="9"/>
    <w:qFormat/>
    <w:rsid w:val="00382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2A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2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2A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2A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2A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2A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2A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A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A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A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2A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A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A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2A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2A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2A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2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2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2A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2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2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2A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2A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2A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2A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2A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2AA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82A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551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07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hyperlink" Target="mailto:advocacy@brentmencap.org.uk" TargetMode="Externa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Advocacy</dc:creator>
  <cp:keywords/>
  <dc:description/>
  <cp:lastModifiedBy>Advocacy</cp:lastModifiedBy>
  <cp:revision>2</cp:revision>
  <dcterms:created xsi:type="dcterms:W3CDTF">2025-09-10T10:13:00Z</dcterms:created>
  <dcterms:modified xsi:type="dcterms:W3CDTF">2025-09-10T10:13:00Z</dcterms:modified>
</cp:coreProperties>
</file>